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12" w:hRule="atLeast"/>
        </w:trPr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9230" cy="870585"/>
                  <wp:effectExtent l="0" t="0" r="3810" b="13335"/>
                  <wp:docPr id="3" name="Picture 3" descr="{4DD7E390-1480-451C-AE48-9C909DA20B40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{4DD7E390-1480-451C-AE48-9C909DA20B40}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87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lang w:val="en-US"/>
              </w:rPr>
              <w:drawing>
                <wp:inline distT="0" distB="0" distL="114300" distR="114300">
                  <wp:extent cx="5266690" cy="2962910"/>
                  <wp:effectExtent l="0" t="0" r="6350" b="8890"/>
                  <wp:docPr id="1" name="Picture 1" descr="{CCFB9CDF-3153-48FC-878E-4C5D4AD37559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{CCFB9CDF-3153-48FC-878E-4C5D4AD37559}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6690" cy="844550"/>
                  <wp:effectExtent l="0" t="0" r="6350" b="8890"/>
                  <wp:docPr id="4" name="Picture 4" descr="{50ACCC34-31A1-475A-8D93-FF62CB08AB8B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{50ACCC34-31A1-475A-8D93-FF62CB08AB8B}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84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6690" cy="2962910"/>
                  <wp:effectExtent l="0" t="0" r="6350" b="8890"/>
                  <wp:docPr id="5" name="Picture 5" descr="{2DBB6D35-7A79-40B2-8C4E-2686BCE6C797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{2DBB6D35-7A79-40B2-8C4E-2686BCE6C797}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9865" cy="5105400"/>
                  <wp:effectExtent l="0" t="0" r="3175" b="0"/>
                  <wp:docPr id="2" name="Picture 2" descr="{A88C836E-F6C6-4E07-9D93-D4ED10BE1E05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{A88C836E-F6C6-4E07-9D93-D4ED10BE1E05}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510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1135" cy="5062220"/>
                  <wp:effectExtent l="0" t="0" r="1905" b="12700"/>
                  <wp:docPr id="6" name="Picture 6" descr="{268FCDE7-B8FD-42FC-AB3C-3FDB68EB1A1A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{268FCDE7-B8FD-42FC-AB3C-3FDB68EB1A1A}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506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8595" cy="5172075"/>
                  <wp:effectExtent l="0" t="0" r="4445" b="9525"/>
                  <wp:docPr id="7" name="Picture 7" descr="{D242420C-21E8-45C3-A28D-C21370FA38B2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{D242420C-21E8-45C3-A28D-C21370FA38B2}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595" cy="517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2405" cy="3055620"/>
                  <wp:effectExtent l="0" t="0" r="635" b="7620"/>
                  <wp:docPr id="8" name="Picture 8" descr="{64ED3974-AFD6-43DB-A11B-385CE74E7395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{64ED3974-AFD6-43DB-A11B-385CE74E7395}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05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3675" cy="3166745"/>
                  <wp:effectExtent l="0" t="0" r="14605" b="3175"/>
                  <wp:docPr id="9" name="Picture 9" descr="{24555E45-4787-4FFF-9B8A-18B11197EFB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{24555E45-4787-4FFF-9B8A-18B11197EFB4}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675" cy="316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widowControl w:val="0"/>
              <w:jc w:val="both"/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  <w:t>Quét Cổng Nmap:</w:t>
            </w:r>
          </w:p>
        </w:tc>
      </w:tr>
    </w:tbl>
    <w:p>
      <w:pPr>
        <w:rPr>
          <w:rFonts w:hint="default"/>
          <w:vertAlign w:val="baseline"/>
          <w:lang w:val="en-US"/>
        </w:rPr>
      </w:pPr>
      <w:r>
        <w:rPr>
          <w:rFonts w:hint="default"/>
          <w:lang w:val="en-US"/>
        </w:rPr>
        <w:t xml:space="preserve">  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6690" cy="2962910"/>
                  <wp:effectExtent l="0" t="0" r="6350" b="8890"/>
                  <wp:docPr id="11" name="Picture 11" descr="{1E4AD7A3-6B6F-468F-8AD9-0BD2294DD311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{1E4AD7A3-6B6F-468F-8AD9-0BD2294DD311}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2962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  <w:t>Shodan</w:t>
            </w: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1770" cy="4666615"/>
                  <wp:effectExtent l="0" t="0" r="1270" b="12065"/>
                  <wp:docPr id="12" name="Picture 12" descr="{9F8F7475-3A2C-406D-AAD3-4227C0A2671D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{9F8F7475-3A2C-406D-AAD3-4227C0A2671D}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770" cy="466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9865" cy="3582670"/>
                  <wp:effectExtent l="0" t="0" r="3175" b="13970"/>
                  <wp:docPr id="13" name="Picture 13" descr="{29EB1934-4985-4E32-B426-66761AEEAE89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{29EB1934-4985-4E32-B426-66761AEEAE89}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865" cy="358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6055" cy="4072255"/>
                  <wp:effectExtent l="0" t="0" r="6985" b="12065"/>
                  <wp:docPr id="14" name="Picture 14" descr="{78B492A1-2EE5-44D5-81CF-2DECE332E72D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{78B492A1-2EE5-44D5-81CF-2DECE332E72D}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407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7325" cy="4375785"/>
                  <wp:effectExtent l="0" t="0" r="5715" b="13335"/>
                  <wp:docPr id="15" name="Picture 15" descr="{7D37A90C-8D6D-4441-9117-DAB611030A7F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{7D37A90C-8D6D-4441-9117-DAB611030A7F}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437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4785" cy="4227830"/>
                  <wp:effectExtent l="0" t="0" r="8255" b="8890"/>
                  <wp:docPr id="16" name="Picture 16" descr="{A0FA6724-0982-4E69-A5B5-5FC89CF5118E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{A0FA6724-0982-4E69-A5B5-5FC89CF5118E}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422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2405" cy="3924935"/>
                  <wp:effectExtent l="0" t="0" r="635" b="6985"/>
                  <wp:docPr id="17" name="Picture 17" descr="{FE3CFA19-5A2F-4825-A7E9-B6430BBDAD5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{FE3CFA19-5A2F-4825-A7E9-B6430BBDAD56}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2405" cy="392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  <w:t>Builtwith</w:t>
            </w: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0975" cy="2804795"/>
                  <wp:effectExtent l="0" t="0" r="12065" b="14605"/>
                  <wp:docPr id="18" name="Picture 18" descr="{C1DD51D5-BE7F-4289-A089-EA8D0409512D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{C1DD51D5-BE7F-4289-A089-EA8D0409512D}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975" cy="280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9230" cy="2810510"/>
                  <wp:effectExtent l="0" t="0" r="3810" b="8890"/>
                  <wp:docPr id="19" name="Picture 19" descr="{EDE89867-EEB9-438C-9FA3-54980458BAD6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{EDE89867-EEB9-438C-9FA3-54980458BAD6}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9230" cy="2810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  <w:t>Urlscan.io</w:t>
            </w: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74310" cy="3595370"/>
                  <wp:effectExtent l="0" t="0" r="13970" b="1270"/>
                  <wp:docPr id="20" name="Picture 20" descr="{B9EAB63B-4C58-4D94-AEC6-A21E0D3AC045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{B9EAB63B-4C58-4D94-AEC6-A21E0D3AC045}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9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  <w:t>Whatweb.net</w:t>
            </w:r>
          </w:p>
        </w:tc>
      </w:tr>
    </w:tbl>
    <w:p>
      <w:pPr>
        <w:rPr>
          <w:rFonts w:hint="default"/>
          <w:lang w:val="en-US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6055" cy="2849245"/>
                  <wp:effectExtent l="0" t="0" r="6985" b="635"/>
                  <wp:docPr id="21" name="Picture 21" descr="{7BE326DB-BF5A-45A1-B822-02F4AC7D713D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{7BE326DB-BF5A-45A1-B822-02F4AC7D713D}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84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5420" cy="2923540"/>
                  <wp:effectExtent l="0" t="0" r="7620" b="2540"/>
                  <wp:docPr id="22" name="Picture 22" descr="{A6838A87-084F-489D-B547-C8F3A183236E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{A6838A87-084F-489D-B547-C8F3A183236E}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292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0340" cy="2824480"/>
                  <wp:effectExtent l="0" t="0" r="12700" b="10160"/>
                  <wp:docPr id="23" name="Picture 23" descr="{7453C143-18BE-46E9-905F-4B2DF16B19B5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{7453C143-18BE-46E9-905F-4B2DF16B19B5}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340" cy="2824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  <w:t>wappalyzer.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4785" cy="2808605"/>
                  <wp:effectExtent l="0" t="0" r="8255" b="10795"/>
                  <wp:docPr id="24" name="Picture 24" descr="{9162A8C5-6CD0-41CF-AF4B-DD828D00B5A5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{9162A8C5-6CD0-41CF-AF4B-DD828D00B5A5}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4785" cy="280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 w:eastAsia="SimSun" w:cs="SimSun" w:asciiTheme="minorAscii" w:hAnsiTheme="minorAscii"/>
                <w:b/>
                <w:bCs/>
                <w:color w:val="auto"/>
                <w:sz w:val="30"/>
                <w:szCs w:val="30"/>
                <w:u w:val="none"/>
              </w:rPr>
              <w:fldChar w:fldCharType="begin"/>
            </w:r>
            <w:r>
              <w:rPr>
                <w:rFonts w:hint="default" w:eastAsia="SimSun" w:cs="SimSun" w:asciiTheme="minorAscii" w:hAnsiTheme="minorAscii"/>
                <w:b/>
                <w:bCs/>
                <w:color w:val="auto"/>
                <w:sz w:val="30"/>
                <w:szCs w:val="30"/>
                <w:u w:val="none"/>
              </w:rPr>
              <w:instrText xml:space="preserve"> HYPERLINK "https://www.exploit-db.com/" </w:instrText>
            </w:r>
            <w:r>
              <w:rPr>
                <w:rFonts w:hint="default" w:eastAsia="SimSun" w:cs="SimSun" w:asciiTheme="minorAscii" w:hAnsiTheme="minorAscii"/>
                <w:b/>
                <w:bCs/>
                <w:color w:val="auto"/>
                <w:sz w:val="30"/>
                <w:szCs w:val="30"/>
                <w:u w:val="none"/>
              </w:rPr>
              <w:fldChar w:fldCharType="separate"/>
            </w:r>
            <w:r>
              <w:rPr>
                <w:rStyle w:val="4"/>
                <w:rFonts w:hint="default" w:eastAsia="SimSun" w:cs="SimSun" w:asciiTheme="minorAscii" w:hAnsiTheme="minorAscii"/>
                <w:b/>
                <w:bCs/>
                <w:color w:val="auto"/>
                <w:sz w:val="30"/>
                <w:szCs w:val="30"/>
                <w:u w:val="none"/>
              </w:rPr>
              <w:t xml:space="preserve">Exploit Database </w:t>
            </w:r>
            <w:r>
              <w:rPr>
                <w:rFonts w:hint="default" w:eastAsia="SimSun" w:cs="SimSun" w:asciiTheme="minorAscii" w:hAnsiTheme="minorAscii"/>
                <w:b/>
                <w:bCs/>
                <w:color w:val="auto"/>
                <w:sz w:val="30"/>
                <w:szCs w:val="30"/>
                <w:u w:val="none"/>
              </w:rPr>
              <w:fldChar w:fldCharType="end"/>
            </w:r>
          </w:p>
        </w:tc>
      </w:tr>
    </w:tbl>
    <w:p>
      <w:pPr>
        <w:rPr>
          <w:rFonts w:hint="default"/>
          <w:vertAlign w:val="baseline"/>
          <w:lang w:val="en-US"/>
        </w:rPr>
      </w:pPr>
      <w:r>
        <w:rPr>
          <w:rFonts w:hint="default"/>
          <w:lang w:val="en-US"/>
        </w:rPr>
        <w:t xml:space="preserve">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6055" cy="2785745"/>
                  <wp:effectExtent l="0" t="0" r="6985" b="3175"/>
                  <wp:docPr id="25" name="Picture 25" descr="{A0334312-8DE5-448A-AB11-58694EC8CDE3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{A0334312-8DE5-448A-AB11-58694EC8CDE3}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78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6055" cy="2659380"/>
                  <wp:effectExtent l="0" t="0" r="6985" b="7620"/>
                  <wp:docPr id="26" name="Picture 26" descr="{D17CD624-705B-4700-9E24-614600D13B29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{D17CD624-705B-4700-9E24-614600D13B29}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055" cy="265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vertAlign w:val="baseline"/>
                <w:lang w:val="en-US"/>
              </w:rPr>
              <w:drawing>
                <wp:inline distT="0" distB="0" distL="114300" distR="114300">
                  <wp:extent cx="5262880" cy="3241675"/>
                  <wp:effectExtent l="0" t="0" r="10160" b="4445"/>
                  <wp:docPr id="27" name="Picture 27" descr="{4042863D-245E-4267-B391-0AE37060A8D4}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{4042863D-245E-4267-B391-0AE37060A8D4}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880" cy="324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sz w:val="30"/>
                <w:szCs w:val="30"/>
                <w:vertAlign w:val="baseline"/>
                <w:lang w:val="en-US"/>
              </w:rPr>
              <w:t>Nessus</w:t>
            </w:r>
          </w:p>
        </w:tc>
      </w:tr>
    </w:tbl>
    <w:p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8215FF"/>
    <w:rsid w:val="06C53376"/>
    <w:rsid w:val="76B53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table" w:styleId="5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113</TotalTime>
  <ScaleCrop>false</ScaleCrop>
  <LinksUpToDate>false</LinksUpToDate>
  <CharactersWithSpaces>0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2024-09-28T01:18:00Z</dcterms:created>
  <dc:creator>HP PC</dc:creator>
  <cp:lastModifiedBy>HP PC</cp:lastModifiedBy>
  <dcterms:modified xsi:type="dcterms:W3CDTF">2024-10-12T03:24:07Z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4281546D3AFA4AD7AFE52A93D1C82A63_12</vt:lpwstr>
  </property>
</Properties>
</file>